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1" w:rsidRPr="00761D11" w:rsidRDefault="00627929" w:rsidP="00855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3.25pt;height:69pt;visibility:visible">
            <v:imagedata r:id="rId5" o:title=""/>
          </v:shape>
        </w:pic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ОБ’ЄДНАНОЇ ТЕРИТОРІАЛЬНОЇ ГРОМАДИ</w: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Сьоме демократичне скликання</w:t>
      </w:r>
    </w:p>
    <w:p w:rsidR="00E073A1" w:rsidRPr="00761D11" w:rsidRDefault="00E073A1" w:rsidP="00712F51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Дванадцята </w:t>
      </w:r>
      <w:r w:rsidRPr="007F3FD8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:rsidR="00E073A1" w:rsidRPr="00761D11" w:rsidRDefault="00E073A1" w:rsidP="00855F1D">
      <w:pPr>
        <w:ind w:right="-8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1D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627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E073A1" w:rsidRPr="00761D11" w:rsidRDefault="00E073A1" w:rsidP="00855F1D">
      <w:pPr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1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E073A1" w:rsidRDefault="00E073A1" w:rsidP="00855F1D">
      <w:pPr>
        <w:rPr>
          <w:rFonts w:ascii="Times New Roman" w:hAnsi="Times New Roman" w:cs="Times New Roman"/>
          <w:sz w:val="28"/>
          <w:szCs w:val="28"/>
        </w:rPr>
      </w:pPr>
      <w:r w:rsidRPr="00761D1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20 червня </w:t>
      </w:r>
      <w:r w:rsidRPr="00761D1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року                                                                               </w:t>
      </w:r>
      <w:r w:rsidRPr="00761D11">
        <w:rPr>
          <w:rFonts w:ascii="Times New Roman" w:hAnsi="Times New Roman" w:cs="Times New Roman"/>
          <w:sz w:val="28"/>
          <w:szCs w:val="28"/>
        </w:rPr>
        <w:t>село Я</w:t>
      </w:r>
      <w:r>
        <w:rPr>
          <w:rFonts w:ascii="Times New Roman" w:hAnsi="Times New Roman" w:cs="Times New Roman"/>
          <w:sz w:val="28"/>
          <w:szCs w:val="28"/>
        </w:rPr>
        <w:t>мниця</w:t>
      </w:r>
    </w:p>
    <w:p w:rsidR="00E073A1" w:rsidRDefault="00E073A1" w:rsidP="00E93ED9">
      <w:pPr>
        <w:pStyle w:val="c8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Про внесення змін до рішення</w:t>
      </w:r>
    </w:p>
    <w:p w:rsidR="00E073A1" w:rsidRDefault="00E073A1" w:rsidP="00E93ED9">
      <w:pPr>
        <w:pStyle w:val="c8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сільської ради Ямницької об’єднаної</w:t>
      </w:r>
    </w:p>
    <w:p w:rsidR="00E073A1" w:rsidRDefault="00E073A1" w:rsidP="00E93ED9">
      <w:pPr>
        <w:pStyle w:val="c8"/>
        <w:spacing w:before="0" w:beforeAutospacing="0" w:after="0" w:afterAutospacing="0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територіальної громади від 20.12.2018 р.</w:t>
      </w:r>
    </w:p>
    <w:p w:rsidR="00E073A1" w:rsidRPr="00E93ED9" w:rsidRDefault="00E073A1" w:rsidP="00E93ED9">
      <w:pPr>
        <w:pStyle w:val="c8"/>
        <w:spacing w:before="0" w:beforeAutospacing="0" w:after="0" w:afterAutospacing="0"/>
        <w:rPr>
          <w:rFonts w:cs="Calibri"/>
          <w:b/>
          <w:bCs/>
          <w:sz w:val="28"/>
          <w:szCs w:val="28"/>
        </w:rPr>
      </w:pPr>
      <w:r w:rsidRPr="00D756F4">
        <w:rPr>
          <w:rStyle w:val="c4"/>
          <w:b/>
          <w:bCs/>
          <w:sz w:val="28"/>
          <w:szCs w:val="28"/>
          <w:lang w:val="ru-RU"/>
        </w:rPr>
        <w:t>“</w:t>
      </w:r>
      <w:r w:rsidRPr="00E93ED9">
        <w:rPr>
          <w:rStyle w:val="c4"/>
          <w:b/>
          <w:bCs/>
          <w:sz w:val="28"/>
          <w:szCs w:val="28"/>
        </w:rPr>
        <w:t>Про Положення про порядок передачі</w:t>
      </w:r>
    </w:p>
    <w:p w:rsidR="00E073A1" w:rsidRPr="00E93ED9" w:rsidRDefault="00E073A1" w:rsidP="00E93ED9">
      <w:pPr>
        <w:pStyle w:val="c8"/>
        <w:spacing w:before="0" w:beforeAutospacing="0" w:after="0" w:afterAutospacing="0"/>
        <w:rPr>
          <w:rFonts w:cs="Calibri"/>
          <w:b/>
          <w:bCs/>
          <w:sz w:val="28"/>
          <w:szCs w:val="28"/>
        </w:rPr>
      </w:pPr>
      <w:r w:rsidRPr="00E93ED9">
        <w:rPr>
          <w:rStyle w:val="c4"/>
          <w:b/>
          <w:bCs/>
          <w:sz w:val="28"/>
          <w:szCs w:val="28"/>
        </w:rPr>
        <w:t xml:space="preserve">в оренду об’єктів комунального майна, </w:t>
      </w:r>
    </w:p>
    <w:p w:rsidR="00E073A1" w:rsidRPr="00E93ED9" w:rsidRDefault="00E073A1" w:rsidP="00E93ED9">
      <w:pPr>
        <w:pStyle w:val="c8"/>
        <w:spacing w:before="0" w:beforeAutospacing="0" w:after="0" w:afterAutospacing="0"/>
        <w:rPr>
          <w:rFonts w:cs="Calibri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які є власністю Ямницької сільської</w:t>
      </w:r>
      <w:r w:rsidRPr="00E93ED9">
        <w:rPr>
          <w:rStyle w:val="c4"/>
          <w:b/>
          <w:bCs/>
          <w:sz w:val="28"/>
          <w:szCs w:val="28"/>
        </w:rPr>
        <w:t xml:space="preserve"> ради </w:t>
      </w:r>
    </w:p>
    <w:p w:rsidR="00E073A1" w:rsidRDefault="00E073A1" w:rsidP="00E93ED9">
      <w:pPr>
        <w:pStyle w:val="c8"/>
        <w:spacing w:before="0" w:beforeAutospacing="0" w:after="0" w:afterAutospacing="0"/>
        <w:rPr>
          <w:rStyle w:val="c4"/>
          <w:rFonts w:cs="Calibri"/>
          <w:b/>
          <w:bCs/>
          <w:sz w:val="28"/>
          <w:szCs w:val="28"/>
        </w:rPr>
      </w:pPr>
      <w:r w:rsidRPr="00E93ED9">
        <w:rPr>
          <w:rStyle w:val="c4"/>
          <w:b/>
          <w:bCs/>
          <w:sz w:val="28"/>
          <w:szCs w:val="28"/>
        </w:rPr>
        <w:t>об’єднаної територіальної громади</w:t>
      </w:r>
      <w:r w:rsidRPr="00832A16">
        <w:rPr>
          <w:rStyle w:val="c4"/>
          <w:b/>
          <w:bCs/>
          <w:sz w:val="28"/>
          <w:szCs w:val="28"/>
        </w:rPr>
        <w:t>”</w:t>
      </w:r>
    </w:p>
    <w:p w:rsidR="00E073A1" w:rsidRPr="00832A16" w:rsidRDefault="00E073A1" w:rsidP="00E93ED9">
      <w:pPr>
        <w:pStyle w:val="c8"/>
        <w:spacing w:before="0" w:beforeAutospacing="0" w:after="0" w:afterAutospacing="0"/>
        <w:rPr>
          <w:rFonts w:cs="Calibri"/>
        </w:rPr>
      </w:pPr>
    </w:p>
    <w:p w:rsidR="00E073A1" w:rsidRPr="00855F1D" w:rsidRDefault="00E073A1" w:rsidP="00712F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5F1D">
        <w:rPr>
          <w:rFonts w:ascii="Times New Roman" w:hAnsi="Times New Roman" w:cs="Times New Roman"/>
          <w:sz w:val="28"/>
          <w:szCs w:val="28"/>
        </w:rPr>
        <w:t>ідповідно до Закону Україн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55F1D">
        <w:rPr>
          <w:rFonts w:ascii="Times New Roman" w:hAnsi="Times New Roman" w:cs="Times New Roman"/>
          <w:sz w:val="28"/>
          <w:szCs w:val="28"/>
        </w:rPr>
        <w:t>“Про оренду державного та комунального майна”, Постанови Кабінету Міністрів Укра</w:t>
      </w:r>
      <w:r>
        <w:rPr>
          <w:rFonts w:ascii="Times New Roman" w:hAnsi="Times New Roman" w:cs="Times New Roman"/>
          <w:sz w:val="28"/>
          <w:szCs w:val="28"/>
        </w:rPr>
        <w:t xml:space="preserve">їни від 4 жовтня 1995 р. № 786 </w:t>
      </w:r>
      <w:r w:rsidRPr="00855F1D">
        <w:rPr>
          <w:rFonts w:ascii="Times New Roman" w:hAnsi="Times New Roman" w:cs="Times New Roman"/>
          <w:sz w:val="28"/>
          <w:szCs w:val="28"/>
        </w:rPr>
        <w:t>“Про Методику розрахунку орендної плати за державне майно та пропорції її ро</w:t>
      </w:r>
      <w:r>
        <w:rPr>
          <w:rFonts w:ascii="Times New Roman" w:hAnsi="Times New Roman" w:cs="Times New Roman"/>
          <w:sz w:val="28"/>
          <w:szCs w:val="28"/>
        </w:rPr>
        <w:t>зподілу</w:t>
      </w:r>
      <w:r w:rsidRPr="00855F1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,керуючись</w:t>
      </w:r>
      <w:r w:rsidRPr="00912F7A">
        <w:rPr>
          <w:rStyle w:val="c5"/>
          <w:rFonts w:ascii="Times New Roman" w:hAnsi="Times New Roman" w:cs="Times New Roman"/>
          <w:sz w:val="28"/>
          <w:szCs w:val="28"/>
        </w:rPr>
        <w:t> статтями 26, 5</w:t>
      </w:r>
      <w:r>
        <w:rPr>
          <w:rStyle w:val="c5"/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855F1D">
        <w:rPr>
          <w:rFonts w:ascii="Times New Roman" w:hAnsi="Times New Roman" w:cs="Times New Roman"/>
          <w:sz w:val="28"/>
          <w:szCs w:val="28"/>
        </w:rPr>
        <w:t>“Про місцеве самоврядування в Україні”,</w:t>
      </w:r>
      <w:r>
        <w:rPr>
          <w:rFonts w:ascii="Times New Roman" w:hAnsi="Times New Roman" w:cs="Times New Roman"/>
          <w:sz w:val="28"/>
          <w:szCs w:val="28"/>
        </w:rPr>
        <w:t xml:space="preserve"> сільська</w:t>
      </w:r>
      <w:r w:rsidRPr="00855F1D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E073A1" w:rsidRPr="00D61E4B" w:rsidRDefault="00E073A1" w:rsidP="00C2249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E073A1" w:rsidRDefault="00E073A1" w:rsidP="00712F51">
      <w:pPr>
        <w:numPr>
          <w:ilvl w:val="0"/>
          <w:numId w:val="5"/>
        </w:numPr>
        <w:tabs>
          <w:tab w:val="clear" w:pos="36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68">
        <w:rPr>
          <w:rFonts w:ascii="Times New Roman" w:hAnsi="Times New Roman" w:cs="Times New Roman"/>
          <w:sz w:val="28"/>
          <w:szCs w:val="28"/>
        </w:rPr>
        <w:t>Внести зміни в пункт 5.1</w:t>
      </w:r>
      <w:r w:rsidRPr="00BC6484">
        <w:t xml:space="preserve"> </w:t>
      </w:r>
      <w:r w:rsidRPr="002C2A68">
        <w:rPr>
          <w:rFonts w:ascii="Times New Roman" w:hAnsi="Times New Roman" w:cs="Times New Roman"/>
          <w:sz w:val="28"/>
          <w:szCs w:val="28"/>
        </w:rPr>
        <w:t>Методики розрахунку орендної плати за комунальне майно, яке є власністю Ямницької сільської ради об’єднаної територіальної громади та пропорції її розподілу, затвердженої рішенням Ямницької сільської ради об’єднаної територіальної громади від 20 грудня 2018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A68">
        <w:rPr>
          <w:rFonts w:ascii="Times New Roman" w:hAnsi="Times New Roman" w:cs="Times New Roman"/>
          <w:sz w:val="28"/>
          <w:szCs w:val="28"/>
        </w:rPr>
        <w:t>“Про Положення про порядок передачі в оренду об’єктів комунального майна, які є власністю Ямницької сільської ради об’єднаної територіальної громади” , виклавши його в наступній редакції:</w:t>
      </w:r>
    </w:p>
    <w:p w:rsidR="00E073A1" w:rsidRPr="002C2A68" w:rsidRDefault="00E073A1" w:rsidP="00D756F4">
      <w:pPr>
        <w:tabs>
          <w:tab w:val="left" w:pos="993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36CF">
        <w:rPr>
          <w:rFonts w:ascii="Times New Roman" w:hAnsi="Times New Roman" w:cs="Times New Roman"/>
          <w:sz w:val="28"/>
          <w:szCs w:val="28"/>
        </w:rPr>
        <w:t>“</w:t>
      </w:r>
      <w:r w:rsidRPr="002C2A68">
        <w:rPr>
          <w:rFonts w:ascii="Times New Roman" w:hAnsi="Times New Roman" w:cs="Times New Roman"/>
          <w:sz w:val="28"/>
          <w:szCs w:val="28"/>
        </w:rPr>
        <w:t xml:space="preserve">Враховуючи пропозиції </w:t>
      </w:r>
      <w:r>
        <w:rPr>
          <w:rFonts w:ascii="Times New Roman" w:hAnsi="Times New Roman" w:cs="Times New Roman"/>
          <w:sz w:val="28"/>
          <w:szCs w:val="28"/>
        </w:rPr>
        <w:t xml:space="preserve">орендодавця та </w:t>
      </w:r>
      <w:r w:rsidRPr="002C2A68">
        <w:rPr>
          <w:rFonts w:ascii="Times New Roman" w:hAnsi="Times New Roman" w:cs="Times New Roman"/>
          <w:sz w:val="28"/>
          <w:szCs w:val="28"/>
        </w:rPr>
        <w:t xml:space="preserve">орендарів об'єктів оренди, а також за погодженням з постійною комісією сільської ради з питань комунальної власності, житлово-комунального господарства, енергозбереження та транспорту сільська рада може затвердити для окремих об'єктів </w:t>
      </w:r>
      <w:r>
        <w:rPr>
          <w:rFonts w:ascii="Times New Roman" w:hAnsi="Times New Roman" w:cs="Times New Roman"/>
          <w:sz w:val="28"/>
          <w:szCs w:val="28"/>
        </w:rPr>
        <w:t xml:space="preserve">розмір орендної плати та </w:t>
      </w:r>
      <w:r w:rsidRPr="002C2A68">
        <w:rPr>
          <w:rFonts w:ascii="Times New Roman" w:hAnsi="Times New Roman" w:cs="Times New Roman"/>
          <w:sz w:val="28"/>
          <w:szCs w:val="28"/>
        </w:rPr>
        <w:t xml:space="preserve"> орендні ставки, розмір яких може бути відмінним від орендних ставок, приведених в додатку до цієї Методики</w:t>
      </w:r>
      <w:r w:rsidRPr="005E36C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3A1" w:rsidRPr="00D2641E" w:rsidRDefault="00E073A1" w:rsidP="005E36CF">
      <w:pPr>
        <w:pStyle w:val="a4"/>
        <w:numPr>
          <w:ilvl w:val="0"/>
          <w:numId w:val="5"/>
        </w:numPr>
        <w:tabs>
          <w:tab w:val="clear" w:pos="360"/>
          <w:tab w:val="num" w:pos="568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2641E">
        <w:rPr>
          <w:rFonts w:ascii="Times New Roman" w:hAnsi="Times New Roman" w:cs="Times New Roman"/>
          <w:sz w:val="28"/>
          <w:szCs w:val="28"/>
        </w:rPr>
        <w:t>Контроль за виконанням даного рішення</w:t>
      </w:r>
      <w:r>
        <w:rPr>
          <w:rFonts w:ascii="Times New Roman" w:hAnsi="Times New Roman" w:cs="Times New Roman"/>
          <w:sz w:val="28"/>
          <w:szCs w:val="28"/>
        </w:rPr>
        <w:t xml:space="preserve"> покласти</w:t>
      </w:r>
      <w:r w:rsidRPr="00D2641E">
        <w:rPr>
          <w:rFonts w:ascii="Times New Roman" w:hAnsi="Times New Roman" w:cs="Times New Roman"/>
          <w:sz w:val="28"/>
          <w:szCs w:val="28"/>
        </w:rPr>
        <w:t xml:space="preserve"> на постійну комісію сільської ради з питань комунальної власності, житлово-комунального господарства, енергозбереження та транспорту (М.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41E">
        <w:rPr>
          <w:rFonts w:ascii="Times New Roman" w:hAnsi="Times New Roman" w:cs="Times New Roman"/>
          <w:sz w:val="28"/>
          <w:szCs w:val="28"/>
        </w:rPr>
        <w:t>Боднарчук).</w:t>
      </w:r>
    </w:p>
    <w:p w:rsidR="00E073A1" w:rsidRPr="00C22494" w:rsidRDefault="00E073A1" w:rsidP="00025948">
      <w:pPr>
        <w:pStyle w:val="2"/>
        <w:shd w:val="clear" w:color="auto" w:fill="auto"/>
        <w:tabs>
          <w:tab w:val="left" w:pos="1134"/>
        </w:tabs>
        <w:spacing w:before="0" w:line="240" w:lineRule="auto"/>
        <w:ind w:right="60"/>
        <w:rPr>
          <w:rFonts w:ascii="Times New Roman" w:hAnsi="Times New Roman" w:cs="Times New Roman"/>
          <w:sz w:val="28"/>
          <w:szCs w:val="28"/>
          <w:lang w:val="ru-RU"/>
        </w:rPr>
      </w:pPr>
    </w:p>
    <w:p w:rsidR="00E073A1" w:rsidRPr="00C22494" w:rsidRDefault="00E073A1" w:rsidP="00C22494">
      <w:pPr>
        <w:pStyle w:val="2"/>
        <w:shd w:val="clear" w:color="auto" w:fill="auto"/>
        <w:tabs>
          <w:tab w:val="left" w:pos="1134"/>
        </w:tabs>
        <w:spacing w:before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  <w:r w:rsidRPr="00C22494">
        <w:rPr>
          <w:rFonts w:ascii="Times New Roman" w:hAnsi="Times New Roman" w:cs="Times New Roman"/>
          <w:b/>
          <w:bCs/>
          <w:sz w:val="28"/>
          <w:szCs w:val="28"/>
        </w:rPr>
        <w:t xml:space="preserve"> Сільський голова                                                                          </w:t>
      </w:r>
      <w:r w:rsidRPr="00C224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C22494">
        <w:rPr>
          <w:rFonts w:ascii="Times New Roman" w:hAnsi="Times New Roman" w:cs="Times New Roman"/>
          <w:b/>
          <w:bCs/>
          <w:sz w:val="28"/>
          <w:szCs w:val="28"/>
        </w:rPr>
        <w:t xml:space="preserve">  Роман Крутий</w:t>
      </w:r>
    </w:p>
    <w:sectPr w:rsidR="00E073A1" w:rsidRPr="00C22494" w:rsidSect="00C22494">
      <w:pgSz w:w="11906" w:h="16838"/>
      <w:pgMar w:top="568" w:right="849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CC6658"/>
    <w:lvl w:ilvl="0">
      <w:numFmt w:val="bullet"/>
      <w:lvlText w:val="*"/>
      <w:lvlJc w:val="left"/>
    </w:lvl>
  </w:abstractNum>
  <w:abstractNum w:abstractNumId="1" w15:restartNumberingAfterBreak="0">
    <w:nsid w:val="00850DE8"/>
    <w:multiLevelType w:val="hybridMultilevel"/>
    <w:tmpl w:val="69AC5FAA"/>
    <w:lvl w:ilvl="0" w:tplc="C6009952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FE0AE0"/>
    <w:multiLevelType w:val="multilevel"/>
    <w:tmpl w:val="16BCA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A4112"/>
    <w:multiLevelType w:val="multilevel"/>
    <w:tmpl w:val="16BCA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2072C"/>
    <w:multiLevelType w:val="multilevel"/>
    <w:tmpl w:val="BDF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1197DDA"/>
    <w:multiLevelType w:val="multilevel"/>
    <w:tmpl w:val="EE74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180E0D"/>
    <w:multiLevelType w:val="multilevel"/>
    <w:tmpl w:val="697C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5208B"/>
    <w:multiLevelType w:val="singleLevel"/>
    <w:tmpl w:val="4DC6047E"/>
    <w:lvl w:ilvl="0">
      <w:start w:val="1"/>
      <w:numFmt w:val="decimal"/>
      <w:lvlText w:val="3.%1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C25116"/>
    <w:multiLevelType w:val="hybridMultilevel"/>
    <w:tmpl w:val="1DE2ABEC"/>
    <w:lvl w:ilvl="0" w:tplc="2BEECB66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41412BB1"/>
    <w:multiLevelType w:val="hybridMultilevel"/>
    <w:tmpl w:val="C50C00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5561D3"/>
    <w:multiLevelType w:val="multilevel"/>
    <w:tmpl w:val="C978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82142"/>
    <w:multiLevelType w:val="singleLevel"/>
    <w:tmpl w:val="4F9A1B1E"/>
    <w:lvl w:ilvl="0">
      <w:start w:val="8"/>
      <w:numFmt w:val="decimal"/>
      <w:lvlText w:val="4.%1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1C4E77"/>
    <w:multiLevelType w:val="multilevel"/>
    <w:tmpl w:val="C4BE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8C66AA"/>
    <w:multiLevelType w:val="hybridMultilevel"/>
    <w:tmpl w:val="FD5C6AF8"/>
    <w:lvl w:ilvl="0" w:tplc="A27844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633CC7"/>
    <w:multiLevelType w:val="singleLevel"/>
    <w:tmpl w:val="CA88737E"/>
    <w:lvl w:ilvl="0">
      <w:start w:val="6"/>
      <w:numFmt w:val="decimal"/>
      <w:lvlText w:val="2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startOverride w:val="4"/>
    </w:lvlOverride>
  </w:num>
  <w:num w:numId="3">
    <w:abstractNumId w:val="5"/>
  </w:num>
  <w:num w:numId="4">
    <w:abstractNumId w:val="6"/>
    <w:lvlOverride w:ilvl="0">
      <w:startOverride w:val="2"/>
    </w:lvlOverride>
  </w:num>
  <w:num w:numId="5">
    <w:abstractNumId w:val="3"/>
  </w:num>
  <w:num w:numId="6">
    <w:abstractNumId w:val="4"/>
  </w:num>
  <w:num w:numId="7">
    <w:abstractNumId w:val="12"/>
    <w:lvlOverride w:ilvl="0">
      <w:startOverride w:val="2"/>
    </w:lvlOverride>
  </w:num>
  <w:num w:numId="8">
    <w:abstractNumId w:val="12"/>
    <w:lvlOverride w:ilvl="0">
      <w:startOverride w:val="2"/>
    </w:lvlOverride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  <w:lvlOverride w:ilvl="0">
      <w:lvl w:ilvl="0"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658"/>
    <w:rsid w:val="00003D08"/>
    <w:rsid w:val="00013BEB"/>
    <w:rsid w:val="00025948"/>
    <w:rsid w:val="00026270"/>
    <w:rsid w:val="000330B5"/>
    <w:rsid w:val="00045A64"/>
    <w:rsid w:val="000552BC"/>
    <w:rsid w:val="000569F5"/>
    <w:rsid w:val="00057AF8"/>
    <w:rsid w:val="0006067B"/>
    <w:rsid w:val="00073DD5"/>
    <w:rsid w:val="00075C08"/>
    <w:rsid w:val="000844B0"/>
    <w:rsid w:val="000A51EF"/>
    <w:rsid w:val="000B1D19"/>
    <w:rsid w:val="000B2F36"/>
    <w:rsid w:val="000B4444"/>
    <w:rsid w:val="000B724B"/>
    <w:rsid w:val="000C4F46"/>
    <w:rsid w:val="000D3094"/>
    <w:rsid w:val="000D3C25"/>
    <w:rsid w:val="000D6375"/>
    <w:rsid w:val="000E4BE3"/>
    <w:rsid w:val="000F219D"/>
    <w:rsid w:val="00101B6D"/>
    <w:rsid w:val="00111302"/>
    <w:rsid w:val="001209D7"/>
    <w:rsid w:val="00124F13"/>
    <w:rsid w:val="00160C56"/>
    <w:rsid w:val="0018495F"/>
    <w:rsid w:val="00187741"/>
    <w:rsid w:val="00193781"/>
    <w:rsid w:val="00193BF9"/>
    <w:rsid w:val="00194D17"/>
    <w:rsid w:val="001969D9"/>
    <w:rsid w:val="00197E6B"/>
    <w:rsid w:val="001A30D5"/>
    <w:rsid w:val="001C0418"/>
    <w:rsid w:val="001C3D35"/>
    <w:rsid w:val="001C4E7B"/>
    <w:rsid w:val="001E1F1F"/>
    <w:rsid w:val="001E41CB"/>
    <w:rsid w:val="001E52E5"/>
    <w:rsid w:val="001F05A4"/>
    <w:rsid w:val="00210332"/>
    <w:rsid w:val="00216A16"/>
    <w:rsid w:val="002616D6"/>
    <w:rsid w:val="00276251"/>
    <w:rsid w:val="002854AD"/>
    <w:rsid w:val="0028740E"/>
    <w:rsid w:val="00291FD7"/>
    <w:rsid w:val="002A5950"/>
    <w:rsid w:val="002B3FF8"/>
    <w:rsid w:val="002C2840"/>
    <w:rsid w:val="002C2960"/>
    <w:rsid w:val="002C2A68"/>
    <w:rsid w:val="002C3FA0"/>
    <w:rsid w:val="002D7DD1"/>
    <w:rsid w:val="002F37D7"/>
    <w:rsid w:val="002F4ED5"/>
    <w:rsid w:val="0030602E"/>
    <w:rsid w:val="003142BA"/>
    <w:rsid w:val="0031659F"/>
    <w:rsid w:val="00316F94"/>
    <w:rsid w:val="00317B0B"/>
    <w:rsid w:val="00336230"/>
    <w:rsid w:val="00337958"/>
    <w:rsid w:val="00355AB9"/>
    <w:rsid w:val="00355AC2"/>
    <w:rsid w:val="00364049"/>
    <w:rsid w:val="0037499B"/>
    <w:rsid w:val="00380AFC"/>
    <w:rsid w:val="00394644"/>
    <w:rsid w:val="00396695"/>
    <w:rsid w:val="003A7A83"/>
    <w:rsid w:val="003B0333"/>
    <w:rsid w:val="003B337F"/>
    <w:rsid w:val="003B3AB0"/>
    <w:rsid w:val="003B7E76"/>
    <w:rsid w:val="003C7073"/>
    <w:rsid w:val="00414F7B"/>
    <w:rsid w:val="00425D1F"/>
    <w:rsid w:val="0043244E"/>
    <w:rsid w:val="00432AA8"/>
    <w:rsid w:val="00434E80"/>
    <w:rsid w:val="00446771"/>
    <w:rsid w:val="00450FB8"/>
    <w:rsid w:val="00455FD7"/>
    <w:rsid w:val="0045668C"/>
    <w:rsid w:val="004632DB"/>
    <w:rsid w:val="00470B1E"/>
    <w:rsid w:val="0047574F"/>
    <w:rsid w:val="0048636F"/>
    <w:rsid w:val="004A4BA2"/>
    <w:rsid w:val="004B61D5"/>
    <w:rsid w:val="004C5B76"/>
    <w:rsid w:val="004C6A6C"/>
    <w:rsid w:val="004C75FA"/>
    <w:rsid w:val="004E1727"/>
    <w:rsid w:val="004E31AA"/>
    <w:rsid w:val="004F3F49"/>
    <w:rsid w:val="004F48D2"/>
    <w:rsid w:val="004F7C5B"/>
    <w:rsid w:val="00500F61"/>
    <w:rsid w:val="005112E2"/>
    <w:rsid w:val="00524470"/>
    <w:rsid w:val="00527665"/>
    <w:rsid w:val="00533F35"/>
    <w:rsid w:val="005414DD"/>
    <w:rsid w:val="00542302"/>
    <w:rsid w:val="00543B56"/>
    <w:rsid w:val="00551B10"/>
    <w:rsid w:val="00562BA0"/>
    <w:rsid w:val="00575FFC"/>
    <w:rsid w:val="00585CC5"/>
    <w:rsid w:val="005975A9"/>
    <w:rsid w:val="005A0203"/>
    <w:rsid w:val="005A66B5"/>
    <w:rsid w:val="005B3557"/>
    <w:rsid w:val="005B74AD"/>
    <w:rsid w:val="005C1E40"/>
    <w:rsid w:val="005C6012"/>
    <w:rsid w:val="005D48CF"/>
    <w:rsid w:val="005E36CF"/>
    <w:rsid w:val="005E4452"/>
    <w:rsid w:val="005F5134"/>
    <w:rsid w:val="005F60D1"/>
    <w:rsid w:val="006000C0"/>
    <w:rsid w:val="006107F0"/>
    <w:rsid w:val="0061092A"/>
    <w:rsid w:val="006138D7"/>
    <w:rsid w:val="0062454B"/>
    <w:rsid w:val="00627929"/>
    <w:rsid w:val="006304BF"/>
    <w:rsid w:val="00641DF4"/>
    <w:rsid w:val="00675CEB"/>
    <w:rsid w:val="006869DE"/>
    <w:rsid w:val="00687B66"/>
    <w:rsid w:val="00690D23"/>
    <w:rsid w:val="00691A5E"/>
    <w:rsid w:val="006A5E69"/>
    <w:rsid w:val="006B2186"/>
    <w:rsid w:val="006B2E11"/>
    <w:rsid w:val="006C5E68"/>
    <w:rsid w:val="006D010B"/>
    <w:rsid w:val="006D3BB6"/>
    <w:rsid w:val="006E0BEA"/>
    <w:rsid w:val="006F00FC"/>
    <w:rsid w:val="007020B2"/>
    <w:rsid w:val="00706455"/>
    <w:rsid w:val="00712F51"/>
    <w:rsid w:val="007143D8"/>
    <w:rsid w:val="00725896"/>
    <w:rsid w:val="00727C2F"/>
    <w:rsid w:val="00741A77"/>
    <w:rsid w:val="007534D6"/>
    <w:rsid w:val="007576C3"/>
    <w:rsid w:val="00761D11"/>
    <w:rsid w:val="0077317C"/>
    <w:rsid w:val="007824E8"/>
    <w:rsid w:val="007A27B9"/>
    <w:rsid w:val="007A33CE"/>
    <w:rsid w:val="007A5092"/>
    <w:rsid w:val="007A7528"/>
    <w:rsid w:val="007B56A1"/>
    <w:rsid w:val="007B581F"/>
    <w:rsid w:val="007C56B0"/>
    <w:rsid w:val="007D326E"/>
    <w:rsid w:val="007D3E95"/>
    <w:rsid w:val="007F3FD8"/>
    <w:rsid w:val="00823D4C"/>
    <w:rsid w:val="00827654"/>
    <w:rsid w:val="00832A16"/>
    <w:rsid w:val="00855F1D"/>
    <w:rsid w:val="00877FCE"/>
    <w:rsid w:val="0088284D"/>
    <w:rsid w:val="00883AD8"/>
    <w:rsid w:val="008903DE"/>
    <w:rsid w:val="008968C1"/>
    <w:rsid w:val="008A0E43"/>
    <w:rsid w:val="008B64E1"/>
    <w:rsid w:val="008D5B54"/>
    <w:rsid w:val="008D65E7"/>
    <w:rsid w:val="008E4D1A"/>
    <w:rsid w:val="008F36FA"/>
    <w:rsid w:val="00906A4A"/>
    <w:rsid w:val="00912F7A"/>
    <w:rsid w:val="00913BDB"/>
    <w:rsid w:val="00943351"/>
    <w:rsid w:val="00946B54"/>
    <w:rsid w:val="00955443"/>
    <w:rsid w:val="00972C29"/>
    <w:rsid w:val="00974002"/>
    <w:rsid w:val="00976F81"/>
    <w:rsid w:val="00980F9D"/>
    <w:rsid w:val="00986873"/>
    <w:rsid w:val="009A36AD"/>
    <w:rsid w:val="009B517A"/>
    <w:rsid w:val="009C0931"/>
    <w:rsid w:val="009D56AC"/>
    <w:rsid w:val="009D6B29"/>
    <w:rsid w:val="009E6E1A"/>
    <w:rsid w:val="009E72BB"/>
    <w:rsid w:val="009E7F41"/>
    <w:rsid w:val="009F1E24"/>
    <w:rsid w:val="009F7C4E"/>
    <w:rsid w:val="00A159EF"/>
    <w:rsid w:val="00A16FD4"/>
    <w:rsid w:val="00A32CF8"/>
    <w:rsid w:val="00A44C1F"/>
    <w:rsid w:val="00A455A4"/>
    <w:rsid w:val="00A53B48"/>
    <w:rsid w:val="00A61A06"/>
    <w:rsid w:val="00A818A5"/>
    <w:rsid w:val="00A867D0"/>
    <w:rsid w:val="00AA2BCC"/>
    <w:rsid w:val="00AA4523"/>
    <w:rsid w:val="00AC0C67"/>
    <w:rsid w:val="00AC1D82"/>
    <w:rsid w:val="00AC6B2C"/>
    <w:rsid w:val="00AE6B73"/>
    <w:rsid w:val="00AF02BD"/>
    <w:rsid w:val="00B11CBC"/>
    <w:rsid w:val="00B428DB"/>
    <w:rsid w:val="00B4360C"/>
    <w:rsid w:val="00B46658"/>
    <w:rsid w:val="00B54022"/>
    <w:rsid w:val="00B605B5"/>
    <w:rsid w:val="00B674C3"/>
    <w:rsid w:val="00B67DA3"/>
    <w:rsid w:val="00B75895"/>
    <w:rsid w:val="00BA0AFF"/>
    <w:rsid w:val="00BB5C8E"/>
    <w:rsid w:val="00BC1D5C"/>
    <w:rsid w:val="00BC6484"/>
    <w:rsid w:val="00BD6443"/>
    <w:rsid w:val="00BE2C6B"/>
    <w:rsid w:val="00BE6255"/>
    <w:rsid w:val="00C05BD6"/>
    <w:rsid w:val="00C22494"/>
    <w:rsid w:val="00C3516F"/>
    <w:rsid w:val="00C45681"/>
    <w:rsid w:val="00C52C2C"/>
    <w:rsid w:val="00C54456"/>
    <w:rsid w:val="00C612B0"/>
    <w:rsid w:val="00C62BA1"/>
    <w:rsid w:val="00C74FD2"/>
    <w:rsid w:val="00C77E1C"/>
    <w:rsid w:val="00C84FED"/>
    <w:rsid w:val="00C853A9"/>
    <w:rsid w:val="00CA3894"/>
    <w:rsid w:val="00CA3F6F"/>
    <w:rsid w:val="00CC0383"/>
    <w:rsid w:val="00CE2BB7"/>
    <w:rsid w:val="00CE351E"/>
    <w:rsid w:val="00CE5DCE"/>
    <w:rsid w:val="00CE6237"/>
    <w:rsid w:val="00CF14D9"/>
    <w:rsid w:val="00CF3B93"/>
    <w:rsid w:val="00CF5F7E"/>
    <w:rsid w:val="00D0135B"/>
    <w:rsid w:val="00D162E1"/>
    <w:rsid w:val="00D17768"/>
    <w:rsid w:val="00D17C00"/>
    <w:rsid w:val="00D20E87"/>
    <w:rsid w:val="00D231DB"/>
    <w:rsid w:val="00D2641E"/>
    <w:rsid w:val="00D279C8"/>
    <w:rsid w:val="00D3244E"/>
    <w:rsid w:val="00D3361C"/>
    <w:rsid w:val="00D34197"/>
    <w:rsid w:val="00D36630"/>
    <w:rsid w:val="00D45254"/>
    <w:rsid w:val="00D61E4B"/>
    <w:rsid w:val="00D63F4C"/>
    <w:rsid w:val="00D756F4"/>
    <w:rsid w:val="00D77292"/>
    <w:rsid w:val="00D82443"/>
    <w:rsid w:val="00D8253F"/>
    <w:rsid w:val="00D9738A"/>
    <w:rsid w:val="00DA37A5"/>
    <w:rsid w:val="00DA79A8"/>
    <w:rsid w:val="00DB6B8E"/>
    <w:rsid w:val="00DB6E95"/>
    <w:rsid w:val="00DC5281"/>
    <w:rsid w:val="00DC78F7"/>
    <w:rsid w:val="00DE38D3"/>
    <w:rsid w:val="00E0708F"/>
    <w:rsid w:val="00E073A1"/>
    <w:rsid w:val="00E07724"/>
    <w:rsid w:val="00E167C6"/>
    <w:rsid w:val="00E16D49"/>
    <w:rsid w:val="00E224CE"/>
    <w:rsid w:val="00E27DC8"/>
    <w:rsid w:val="00E30B6D"/>
    <w:rsid w:val="00E41D43"/>
    <w:rsid w:val="00E4635D"/>
    <w:rsid w:val="00E570B0"/>
    <w:rsid w:val="00E75FBF"/>
    <w:rsid w:val="00E76E3B"/>
    <w:rsid w:val="00E85D3E"/>
    <w:rsid w:val="00E93ED9"/>
    <w:rsid w:val="00EB6FB5"/>
    <w:rsid w:val="00EC70C7"/>
    <w:rsid w:val="00ED32E8"/>
    <w:rsid w:val="00EE2D86"/>
    <w:rsid w:val="00F02392"/>
    <w:rsid w:val="00F0742A"/>
    <w:rsid w:val="00F13FD1"/>
    <w:rsid w:val="00F14CE0"/>
    <w:rsid w:val="00F1556D"/>
    <w:rsid w:val="00F245C1"/>
    <w:rsid w:val="00F31F53"/>
    <w:rsid w:val="00F44141"/>
    <w:rsid w:val="00F479C0"/>
    <w:rsid w:val="00F561DF"/>
    <w:rsid w:val="00F564B1"/>
    <w:rsid w:val="00F6572C"/>
    <w:rsid w:val="00F6685E"/>
    <w:rsid w:val="00F73D1B"/>
    <w:rsid w:val="00F73EE0"/>
    <w:rsid w:val="00F8420A"/>
    <w:rsid w:val="00F92A39"/>
    <w:rsid w:val="00FA3C5A"/>
    <w:rsid w:val="00FA4C27"/>
    <w:rsid w:val="00FA4E63"/>
    <w:rsid w:val="00FA7096"/>
    <w:rsid w:val="00FB0410"/>
    <w:rsid w:val="00FD086D"/>
    <w:rsid w:val="00FD6FA6"/>
    <w:rsid w:val="00FE27BF"/>
    <w:rsid w:val="00FE38EA"/>
    <w:rsid w:val="00FF3E59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3B8BD"/>
  <w15:docId w15:val="{30D1FDAE-E759-4859-B8A4-8C02D3B5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6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55F1D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55F1D"/>
    <w:pPr>
      <w:widowControl w:val="0"/>
      <w:shd w:val="clear" w:color="auto" w:fill="FFFFFF"/>
      <w:spacing w:before="720" w:after="0" w:line="240" w:lineRule="atLeast"/>
      <w:jc w:val="both"/>
    </w:pPr>
    <w:rPr>
      <w:rFonts w:eastAsia="Calibri"/>
      <w:sz w:val="23"/>
      <w:szCs w:val="23"/>
      <w:lang w:val="en-US" w:eastAsia="ru-RU"/>
    </w:rPr>
  </w:style>
  <w:style w:type="paragraph" w:styleId="a4">
    <w:name w:val="List Paragraph"/>
    <w:basedOn w:val="a"/>
    <w:uiPriority w:val="99"/>
    <w:qFormat/>
    <w:rsid w:val="00D2641E"/>
    <w:pPr>
      <w:ind w:left="720"/>
    </w:pPr>
  </w:style>
  <w:style w:type="paragraph" w:styleId="a5">
    <w:name w:val="Normal (Web)"/>
    <w:basedOn w:val="a"/>
    <w:uiPriority w:val="99"/>
    <w:rsid w:val="00A53B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5A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5A66B5"/>
    <w:rPr>
      <w:rFonts w:ascii="Tahoma" w:hAnsi="Tahoma" w:cs="Tahoma"/>
      <w:sz w:val="16"/>
      <w:szCs w:val="16"/>
      <w:lang w:val="uk-UA" w:eastAsia="uk-UA"/>
    </w:rPr>
  </w:style>
  <w:style w:type="character" w:styleId="a8">
    <w:name w:val="Hyperlink"/>
    <w:uiPriority w:val="99"/>
    <w:rsid w:val="0030602E"/>
    <w:rPr>
      <w:color w:val="auto"/>
      <w:u w:val="single"/>
    </w:rPr>
  </w:style>
  <w:style w:type="character" w:customStyle="1" w:styleId="c5">
    <w:name w:val="c5"/>
    <w:basedOn w:val="a0"/>
    <w:uiPriority w:val="99"/>
    <w:rsid w:val="00912F7A"/>
  </w:style>
  <w:style w:type="paragraph" w:customStyle="1" w:styleId="c8">
    <w:name w:val="c8"/>
    <w:basedOn w:val="a"/>
    <w:uiPriority w:val="99"/>
    <w:rsid w:val="00E93E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uiPriority w:val="99"/>
    <w:rsid w:val="00E93ED9"/>
  </w:style>
  <w:style w:type="paragraph" w:customStyle="1" w:styleId="c0">
    <w:name w:val="c0"/>
    <w:basedOn w:val="a"/>
    <w:uiPriority w:val="99"/>
    <w:rsid w:val="00374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060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uiPriority w:val="99"/>
    <w:rsid w:val="00986873"/>
  </w:style>
  <w:style w:type="character" w:customStyle="1" w:styleId="rvts0">
    <w:name w:val="rvts0"/>
    <w:basedOn w:val="a0"/>
    <w:uiPriority w:val="99"/>
    <w:rsid w:val="00741A77"/>
  </w:style>
  <w:style w:type="paragraph" w:customStyle="1" w:styleId="rvps2">
    <w:name w:val="rvps2"/>
    <w:basedOn w:val="a"/>
    <w:uiPriority w:val="99"/>
    <w:rsid w:val="00741A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1">
    <w:name w:val="rvps11"/>
    <w:basedOn w:val="a"/>
    <w:uiPriority w:val="99"/>
    <w:rsid w:val="00741A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2">
    <w:name w:val="rvps12"/>
    <w:basedOn w:val="a"/>
    <w:uiPriority w:val="99"/>
    <w:rsid w:val="00741A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rsid w:val="00741A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uiPriority w:val="99"/>
    <w:rsid w:val="00972C29"/>
  </w:style>
  <w:style w:type="character" w:customStyle="1" w:styleId="rvts9">
    <w:name w:val="rvts9"/>
    <w:basedOn w:val="a0"/>
    <w:uiPriority w:val="99"/>
    <w:rsid w:val="0097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0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1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otg_14</dc:creator>
  <cp:keywords/>
  <dc:description/>
  <cp:lastModifiedBy>RePack by Diakov</cp:lastModifiedBy>
  <cp:revision>104</cp:revision>
  <cp:lastPrinted>2019-05-13T06:48:00Z</cp:lastPrinted>
  <dcterms:created xsi:type="dcterms:W3CDTF">2018-03-07T12:25:00Z</dcterms:created>
  <dcterms:modified xsi:type="dcterms:W3CDTF">2019-07-18T07:43:00Z</dcterms:modified>
</cp:coreProperties>
</file>