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7CDD" w:rsidRPr="008A55E4" w:rsidRDefault="00017CDD" w:rsidP="00C0277D">
      <w:pPr>
        <w:jc w:val="center"/>
        <w:rPr>
          <w:sz w:val="22"/>
          <w:szCs w:val="22"/>
          <w:lang w:eastAsia="en-US"/>
        </w:rPr>
      </w:pPr>
      <w:r w:rsidRPr="008A55E4">
        <w:rPr>
          <w:sz w:val="22"/>
          <w:szCs w:val="22"/>
          <w:lang w:eastAsia="en-US"/>
        </w:rPr>
        <w:object w:dxaOrig="1005" w:dyaOrig="11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95pt;height:56.45pt" o:ole="" fillcolor="window">
            <v:imagedata r:id="rId7" o:title=""/>
          </v:shape>
          <o:OLEObject Type="Embed" ProgID="Msxml2.SAXXMLReader.5.0" ShapeID="_x0000_i1025" DrawAspect="Content" ObjectID="_1852702068" r:id="rId8"/>
        </w:object>
      </w:r>
    </w:p>
    <w:p w:rsidR="00017CDD" w:rsidRPr="008A55E4" w:rsidRDefault="00017CDD" w:rsidP="00057732">
      <w:pPr>
        <w:jc w:val="center"/>
        <w:rPr>
          <w:b/>
          <w:bCs/>
          <w:sz w:val="28"/>
          <w:szCs w:val="28"/>
          <w:lang w:eastAsia="en-US"/>
        </w:rPr>
      </w:pPr>
      <w:r w:rsidRPr="008A55E4">
        <w:rPr>
          <w:b/>
          <w:bCs/>
          <w:sz w:val="28"/>
          <w:szCs w:val="28"/>
          <w:lang w:eastAsia="en-US"/>
        </w:rPr>
        <w:t>ЯМНИЦЬКА СІЛЬСЬКА РАДА</w:t>
      </w:r>
    </w:p>
    <w:p w:rsidR="00017CDD" w:rsidRPr="008A55E4" w:rsidRDefault="00017CDD" w:rsidP="00057732">
      <w:pPr>
        <w:jc w:val="center"/>
        <w:rPr>
          <w:b/>
          <w:bCs/>
          <w:sz w:val="28"/>
          <w:szCs w:val="28"/>
          <w:lang w:eastAsia="en-US"/>
        </w:rPr>
      </w:pPr>
      <w:r w:rsidRPr="008A55E4">
        <w:rPr>
          <w:b/>
          <w:bCs/>
          <w:sz w:val="28"/>
          <w:szCs w:val="28"/>
          <w:lang w:eastAsia="en-US"/>
        </w:rPr>
        <w:t xml:space="preserve">ІВАНО-ФРАНКІВСЬКОГО РАЙОНУ </w:t>
      </w:r>
    </w:p>
    <w:p w:rsidR="00017CDD" w:rsidRPr="008A55E4" w:rsidRDefault="00017CDD" w:rsidP="00057732">
      <w:pPr>
        <w:jc w:val="center"/>
        <w:rPr>
          <w:b/>
          <w:bCs/>
          <w:sz w:val="28"/>
          <w:szCs w:val="28"/>
          <w:lang w:eastAsia="en-US"/>
        </w:rPr>
      </w:pPr>
      <w:r w:rsidRPr="008A55E4">
        <w:rPr>
          <w:b/>
          <w:bCs/>
          <w:sz w:val="28"/>
          <w:szCs w:val="28"/>
          <w:lang w:eastAsia="en-US"/>
        </w:rPr>
        <w:t>ІВАНО-ФРАНКІВСЬКОЇ ОБЛАСТІ</w:t>
      </w:r>
    </w:p>
    <w:p w:rsidR="00017CDD" w:rsidRPr="008A55E4" w:rsidRDefault="00017CDD" w:rsidP="00057732">
      <w:pPr>
        <w:jc w:val="center"/>
        <w:rPr>
          <w:b/>
          <w:bCs/>
          <w:sz w:val="28"/>
          <w:szCs w:val="28"/>
          <w:lang w:eastAsia="en-US"/>
        </w:rPr>
      </w:pPr>
      <w:r w:rsidRPr="008A55E4">
        <w:rPr>
          <w:b/>
          <w:bCs/>
          <w:sz w:val="28"/>
          <w:szCs w:val="28"/>
          <w:lang w:eastAsia="en-US"/>
        </w:rPr>
        <w:t>ВОСЬМЕ ДЕМОКРАТИЧНЕ СКЛИКАННЯ</w:t>
      </w:r>
    </w:p>
    <w:p w:rsidR="00017CDD" w:rsidRPr="008A55E4" w:rsidRDefault="00017CDD" w:rsidP="00057732">
      <w:pPr>
        <w:jc w:val="center"/>
        <w:rPr>
          <w:b/>
          <w:bCs/>
          <w:sz w:val="28"/>
          <w:szCs w:val="28"/>
          <w:lang w:eastAsia="en-US"/>
        </w:rPr>
      </w:pPr>
      <w:r w:rsidRPr="008A55E4">
        <w:rPr>
          <w:b/>
          <w:bCs/>
          <w:sz w:val="28"/>
          <w:szCs w:val="28"/>
          <w:lang w:eastAsia="en-US"/>
        </w:rPr>
        <w:t>СОРОК ПЕРША СЕСІЯ</w:t>
      </w:r>
    </w:p>
    <w:p w:rsidR="00017CDD" w:rsidRPr="008A55E4" w:rsidRDefault="00017CDD" w:rsidP="00817EEB">
      <w:pPr>
        <w:tabs>
          <w:tab w:val="center" w:pos="4819"/>
          <w:tab w:val="left" w:pos="6648"/>
        </w:tabs>
        <w:rPr>
          <w:color w:val="FF0000"/>
          <w:sz w:val="26"/>
          <w:szCs w:val="26"/>
        </w:rPr>
      </w:pPr>
      <w:r w:rsidRPr="008A55E4">
        <w:rPr>
          <w:color w:val="FF0000"/>
          <w:sz w:val="26"/>
          <w:szCs w:val="26"/>
        </w:rPr>
        <w:t xml:space="preserve">                                                              </w:t>
      </w:r>
    </w:p>
    <w:p w:rsidR="00017CDD" w:rsidRPr="008A55E4" w:rsidRDefault="00017CDD" w:rsidP="00817EEB">
      <w:pPr>
        <w:tabs>
          <w:tab w:val="center" w:pos="4819"/>
          <w:tab w:val="left" w:pos="6648"/>
        </w:tabs>
        <w:jc w:val="center"/>
        <w:rPr>
          <w:b/>
          <w:bCs/>
          <w:color w:val="000000"/>
          <w:sz w:val="28"/>
          <w:szCs w:val="28"/>
        </w:rPr>
      </w:pPr>
      <w:r w:rsidRPr="008A55E4">
        <w:rPr>
          <w:b/>
          <w:bCs/>
          <w:color w:val="000000"/>
          <w:sz w:val="28"/>
          <w:szCs w:val="28"/>
        </w:rPr>
        <w:t>РІШЕННЯ</w:t>
      </w:r>
    </w:p>
    <w:p w:rsidR="00017CDD" w:rsidRPr="008A55E4" w:rsidRDefault="00017CDD" w:rsidP="00C0277D">
      <w:pPr>
        <w:keepNext/>
        <w:jc w:val="right"/>
        <w:outlineLvl w:val="4"/>
        <w:rPr>
          <w:b/>
          <w:bCs/>
          <w:spacing w:val="70"/>
        </w:rPr>
      </w:pPr>
    </w:p>
    <w:p w:rsidR="00017CDD" w:rsidRPr="00885FEB" w:rsidRDefault="00017CDD" w:rsidP="00C0277D">
      <w:pPr>
        <w:rPr>
          <w:b/>
          <w:bCs/>
          <w:sz w:val="28"/>
          <w:szCs w:val="28"/>
        </w:rPr>
      </w:pPr>
      <w:r w:rsidRPr="00885FEB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ED0875">
        <w:rPr>
          <w:b/>
          <w:bCs/>
          <w:sz w:val="28"/>
          <w:szCs w:val="28"/>
        </w:rPr>
        <w:t xml:space="preserve"> </w:t>
      </w:r>
    </w:p>
    <w:p w:rsidR="00017CDD" w:rsidRPr="008A55E4" w:rsidRDefault="00017CDD" w:rsidP="00C0277D">
      <w:pPr>
        <w:rPr>
          <w:sz w:val="28"/>
          <w:szCs w:val="28"/>
        </w:rPr>
      </w:pPr>
      <w:r w:rsidRPr="008A55E4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Pr="008A55E4">
        <w:rPr>
          <w:b/>
          <w:bCs/>
          <w:sz w:val="28"/>
          <w:szCs w:val="28"/>
        </w:rPr>
        <w:t xml:space="preserve"> </w:t>
      </w:r>
      <w:r w:rsidRPr="008A55E4">
        <w:rPr>
          <w:sz w:val="28"/>
          <w:szCs w:val="28"/>
        </w:rPr>
        <w:t xml:space="preserve"> </w:t>
      </w:r>
    </w:p>
    <w:p w:rsidR="00017CDD" w:rsidRPr="008A55E4" w:rsidRDefault="00017CDD" w:rsidP="00DF6E85">
      <w:pPr>
        <w:rPr>
          <w:sz w:val="28"/>
          <w:szCs w:val="28"/>
          <w:lang w:eastAsia="uk-UA"/>
        </w:rPr>
      </w:pPr>
      <w:r w:rsidRPr="008A55E4">
        <w:rPr>
          <w:sz w:val="28"/>
          <w:szCs w:val="28"/>
        </w:rPr>
        <w:t>від 24</w:t>
      </w:r>
      <w:r>
        <w:rPr>
          <w:sz w:val="28"/>
          <w:szCs w:val="28"/>
        </w:rPr>
        <w:t xml:space="preserve"> вересня 2026 року     </w:t>
      </w:r>
      <w:r w:rsidRPr="008A55E4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    село</w:t>
      </w:r>
      <w:r w:rsidRPr="008A55E4">
        <w:rPr>
          <w:sz w:val="28"/>
          <w:szCs w:val="28"/>
        </w:rPr>
        <w:t xml:space="preserve"> Ямниця</w:t>
      </w:r>
    </w:p>
    <w:p w:rsidR="00017CDD" w:rsidRPr="008A55E4" w:rsidRDefault="00017CDD" w:rsidP="00261DDB">
      <w:pPr>
        <w:rPr>
          <w:sz w:val="28"/>
          <w:szCs w:val="28"/>
        </w:rPr>
      </w:pPr>
    </w:p>
    <w:p w:rsidR="00017CDD" w:rsidRPr="008A55E4" w:rsidRDefault="00017CDD" w:rsidP="00C914FE">
      <w:pPr>
        <w:tabs>
          <w:tab w:val="left" w:pos="-360"/>
        </w:tabs>
        <w:rPr>
          <w:b/>
          <w:bCs/>
          <w:sz w:val="28"/>
          <w:szCs w:val="28"/>
        </w:rPr>
      </w:pPr>
      <w:r w:rsidRPr="008A55E4">
        <w:rPr>
          <w:b/>
          <w:bCs/>
          <w:sz w:val="28"/>
          <w:szCs w:val="28"/>
        </w:rPr>
        <w:t xml:space="preserve">Про надання дозволу на списання </w:t>
      </w:r>
    </w:p>
    <w:p w:rsidR="00017CDD" w:rsidRPr="008A55E4" w:rsidRDefault="00017CDD" w:rsidP="008A55E4">
      <w:pPr>
        <w:tabs>
          <w:tab w:val="left" w:pos="-360"/>
        </w:tabs>
        <w:rPr>
          <w:b/>
          <w:bCs/>
          <w:sz w:val="28"/>
          <w:szCs w:val="28"/>
        </w:rPr>
      </w:pPr>
      <w:r w:rsidRPr="008A55E4">
        <w:rPr>
          <w:b/>
          <w:bCs/>
          <w:sz w:val="28"/>
          <w:szCs w:val="28"/>
        </w:rPr>
        <w:t xml:space="preserve">автомобіля ЗАЗ-968М </w:t>
      </w:r>
    </w:p>
    <w:p w:rsidR="00017CDD" w:rsidRPr="008A55E4" w:rsidRDefault="00017CDD" w:rsidP="00C914FE">
      <w:pPr>
        <w:tabs>
          <w:tab w:val="left" w:pos="-360"/>
        </w:tabs>
        <w:rPr>
          <w:b/>
          <w:bCs/>
          <w:sz w:val="28"/>
          <w:szCs w:val="28"/>
        </w:rPr>
      </w:pPr>
    </w:p>
    <w:p w:rsidR="00017CDD" w:rsidRPr="008A55E4" w:rsidRDefault="00017CDD" w:rsidP="008A55E4">
      <w:pPr>
        <w:pStyle w:val="1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8A55E4">
        <w:rPr>
          <w:rFonts w:ascii="Times New Roman" w:hAnsi="Times New Roman" w:cs="Times New Roman"/>
          <w:color w:val="auto"/>
          <w:sz w:val="28"/>
          <w:szCs w:val="28"/>
          <w:lang w:val="uk-UA"/>
        </w:rPr>
        <w:t>Відповідно до статей 26, 42, 60 Закону України «Про місцеве самоврядування в Україні», постанови Кабінету Міністрів України від 08 листопада 2007 року № 1314 «Про затвердження Порядку списання об’єктів державної власності»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та листа Ямницького ліцею від 18.09.2026 №05/06-11/256</w:t>
      </w:r>
      <w:r w:rsidRPr="008A55E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сільська</w:t>
      </w:r>
      <w:r w:rsidRPr="008A55E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рада</w:t>
      </w:r>
    </w:p>
    <w:p w:rsidR="00017CDD" w:rsidRPr="008A55E4" w:rsidRDefault="00017CDD" w:rsidP="008A55E4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  <w:r w:rsidRPr="008A55E4">
        <w:rPr>
          <w:b/>
          <w:bCs/>
          <w:sz w:val="28"/>
          <w:szCs w:val="28"/>
        </w:rPr>
        <w:t>в и р і ш и л а: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1. Надати дозвіл на списання автомобіля ЗАЗ-968М, реєстраційний номер 549ИФА, 1992 року випуску, номер кузова 180138, номер двигуна 896319, інвентарний номер 101500001, балансовою вартістю 7327,00 грн, балансова (залишкова) вартість – 0,00 грн, у зв’язку з його непридатністю для подальшого використання та економічною недоцільністю проведення відновлювального ремонту.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2. Відділу  бухгалтерського обліку та звітності сільської ради: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2.1. Забезпечити  відображення на  рахунках бухгалтерського обліку фактів проведення господарських операцій у відповідності до діючого законодавства України.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2.2. Провести зняття з реєстрації автомобіля, зазначеного в пункті 1 цього рішення.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2.3. Забезпечити розбирання та демонтаж транспортного засобу,  визначеного  в  п. 1 цього рішення.</w:t>
      </w:r>
    </w:p>
    <w:p w:rsidR="00017CDD" w:rsidRPr="00E60D3D" w:rsidRDefault="00017CDD" w:rsidP="008A55E4">
      <w:pPr>
        <w:shd w:val="clear" w:color="auto" w:fill="FFFFFF"/>
        <w:ind w:firstLine="709"/>
        <w:jc w:val="both"/>
        <w:rPr>
          <w:sz w:val="28"/>
          <w:szCs w:val="28"/>
        </w:rPr>
      </w:pPr>
      <w:r w:rsidRPr="00E60D3D">
        <w:rPr>
          <w:sz w:val="28"/>
          <w:szCs w:val="28"/>
        </w:rPr>
        <w:t>3. Усі вузли, деталі, матеріали розібраного та демонтованого обладнання, придатні для ремонту іншого обладнання чи для подальшого використання, а також матеріали отримані в результаті списання майна та непридатні деталі, вузли, агрегати та матеріали оприбуткувати з відображенням на відповідних рахунках бухгалтерського обліку, згідно з чинного законодавства.</w:t>
      </w:r>
    </w:p>
    <w:p w:rsidR="00017CDD" w:rsidRPr="008A55E4" w:rsidRDefault="00017CDD" w:rsidP="00C914FE">
      <w:pPr>
        <w:tabs>
          <w:tab w:val="left" w:pos="-360"/>
        </w:tabs>
        <w:ind w:right="-142" w:firstLine="360"/>
        <w:jc w:val="both"/>
        <w:rPr>
          <w:sz w:val="28"/>
          <w:szCs w:val="28"/>
        </w:rPr>
      </w:pPr>
      <w:r w:rsidRPr="008A55E4">
        <w:rPr>
          <w:color w:val="000000"/>
          <w:sz w:val="28"/>
          <w:szCs w:val="28"/>
          <w:shd w:val="clear" w:color="auto" w:fill="FFFFFF"/>
        </w:rPr>
        <w:lastRenderedPageBreak/>
        <w:t>2.Контроль за виконанням даного рішення покласти  на постійну комісію з  питань фінансів, бюджету, планування соціально-економічного розвитку, інвестицій та міжнародного співробітництва  (І. Литвинець).</w:t>
      </w:r>
      <w:r w:rsidRPr="008A55E4">
        <w:rPr>
          <w:sz w:val="28"/>
          <w:szCs w:val="28"/>
        </w:rPr>
        <w:t xml:space="preserve">   </w:t>
      </w:r>
    </w:p>
    <w:p w:rsidR="00017CDD" w:rsidRPr="008A55E4" w:rsidRDefault="00017CDD" w:rsidP="0005773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17CDD" w:rsidRPr="008A55E4" w:rsidRDefault="00017CDD" w:rsidP="00261DDB">
      <w:pPr>
        <w:shd w:val="clear" w:color="auto" w:fill="FFFFFF"/>
        <w:jc w:val="both"/>
        <w:rPr>
          <w:sz w:val="28"/>
          <w:szCs w:val="28"/>
        </w:rPr>
      </w:pPr>
    </w:p>
    <w:p w:rsidR="00017CDD" w:rsidRPr="008A55E4" w:rsidRDefault="00017CDD" w:rsidP="00261DDB">
      <w:pPr>
        <w:shd w:val="clear" w:color="auto" w:fill="FFFFFF"/>
        <w:jc w:val="both"/>
        <w:rPr>
          <w:sz w:val="28"/>
          <w:szCs w:val="28"/>
        </w:rPr>
      </w:pPr>
    </w:p>
    <w:p w:rsidR="00017CDD" w:rsidRPr="008A55E4" w:rsidRDefault="00017CDD" w:rsidP="00261DDB">
      <w:pPr>
        <w:shd w:val="clear" w:color="auto" w:fill="FFFFFF"/>
        <w:jc w:val="both"/>
        <w:rPr>
          <w:b/>
          <w:bCs/>
          <w:sz w:val="28"/>
          <w:szCs w:val="28"/>
        </w:rPr>
      </w:pPr>
      <w:r w:rsidRPr="008A55E4">
        <w:rPr>
          <w:b/>
          <w:bCs/>
          <w:sz w:val="28"/>
          <w:szCs w:val="28"/>
        </w:rPr>
        <w:t>Сільський голова                                                                          Роман КРУТИЙ</w:t>
      </w:r>
    </w:p>
    <w:p w:rsidR="00017CDD" w:rsidRPr="008A55E4" w:rsidRDefault="00017CDD" w:rsidP="00261DDB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017CDD" w:rsidRPr="008A55E4" w:rsidRDefault="00017CDD" w:rsidP="00261DDB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017CDD" w:rsidRPr="008A55E4" w:rsidRDefault="00017CDD" w:rsidP="00261DDB">
      <w:pPr>
        <w:shd w:val="clear" w:color="auto" w:fill="FFFFFF"/>
        <w:jc w:val="both"/>
        <w:rPr>
          <w:b/>
          <w:bCs/>
          <w:sz w:val="28"/>
          <w:szCs w:val="28"/>
        </w:rPr>
      </w:pPr>
    </w:p>
    <w:sectPr w:rsidR="00017CDD" w:rsidRPr="008A55E4" w:rsidSect="00EC0CF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0671" w:rsidRDefault="00E10671" w:rsidP="00C914FE">
      <w:r>
        <w:separator/>
      </w:r>
    </w:p>
  </w:endnote>
  <w:endnote w:type="continuationSeparator" w:id="0">
    <w:p w:rsidR="00E10671" w:rsidRDefault="00E10671" w:rsidP="00C91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 Fixed">
    <w:panose1 w:val="00000000000000000000"/>
    <w:charset w:val="B2"/>
    <w:family w:val="modern"/>
    <w:notTrueType/>
    <w:pitch w:val="fixed"/>
    <w:sig w:usb0="00002001" w:usb1="00000000" w:usb2="00000000" w:usb3="00000000" w:csb0="0000004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0671" w:rsidRDefault="00E10671" w:rsidP="00C914FE">
      <w:r>
        <w:separator/>
      </w:r>
    </w:p>
  </w:footnote>
  <w:footnote w:type="continuationSeparator" w:id="0">
    <w:p w:rsidR="00E10671" w:rsidRDefault="00E10671" w:rsidP="00C91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254"/>
    <w:multiLevelType w:val="hybridMultilevel"/>
    <w:tmpl w:val="95F4253A"/>
    <w:lvl w:ilvl="0" w:tplc="9AF6449E">
      <w:start w:val="1"/>
      <w:numFmt w:val="bullet"/>
      <w:lvlText w:val="-"/>
      <w:lvlJc w:val="left"/>
      <w:pPr>
        <w:ind w:left="720" w:hanging="360"/>
      </w:pPr>
      <w:rPr>
        <w:rFonts w:ascii="Simplified Arabic Fixed" w:hAnsi="Times New Roman" w:cs="Simplified Arabic Fixed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D87EEC"/>
    <w:multiLevelType w:val="hybridMultilevel"/>
    <w:tmpl w:val="FE98C41E"/>
    <w:lvl w:ilvl="0" w:tplc="86DE66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7E24F4"/>
    <w:multiLevelType w:val="multilevel"/>
    <w:tmpl w:val="BF3E3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253A94"/>
    <w:multiLevelType w:val="multilevel"/>
    <w:tmpl w:val="01962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8B1B81"/>
    <w:multiLevelType w:val="hybridMultilevel"/>
    <w:tmpl w:val="51B4D3A2"/>
    <w:lvl w:ilvl="0" w:tplc="435C95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444510"/>
    <w:multiLevelType w:val="multilevel"/>
    <w:tmpl w:val="7376F62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451D6D"/>
    <w:multiLevelType w:val="multilevel"/>
    <w:tmpl w:val="4FB43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39162F9B"/>
    <w:multiLevelType w:val="hybridMultilevel"/>
    <w:tmpl w:val="13529656"/>
    <w:lvl w:ilvl="0" w:tplc="E4AE70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BFD2869"/>
    <w:multiLevelType w:val="multilevel"/>
    <w:tmpl w:val="E3F0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401A6F4F"/>
    <w:multiLevelType w:val="multilevel"/>
    <w:tmpl w:val="F66E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153A08"/>
    <w:multiLevelType w:val="multilevel"/>
    <w:tmpl w:val="0E30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 w15:restartNumberingAfterBreak="0">
    <w:nsid w:val="57EA7F49"/>
    <w:multiLevelType w:val="multilevel"/>
    <w:tmpl w:val="F394F7B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2" w15:restartNumberingAfterBreak="0">
    <w:nsid w:val="5D3C215F"/>
    <w:multiLevelType w:val="multilevel"/>
    <w:tmpl w:val="ECD2B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D03966"/>
    <w:multiLevelType w:val="multilevel"/>
    <w:tmpl w:val="9D74E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C9234E"/>
    <w:multiLevelType w:val="hybridMultilevel"/>
    <w:tmpl w:val="CA3A8D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F7239"/>
    <w:multiLevelType w:val="multilevel"/>
    <w:tmpl w:val="779CF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73FD72C8"/>
    <w:multiLevelType w:val="hybridMultilevel"/>
    <w:tmpl w:val="F62460A6"/>
    <w:lvl w:ilvl="0" w:tplc="FD9868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51B63E6"/>
    <w:multiLevelType w:val="multilevel"/>
    <w:tmpl w:val="9BA8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 w16cid:durableId="1956448590">
    <w:abstractNumId w:val="1"/>
  </w:num>
  <w:num w:numId="2" w16cid:durableId="66535479">
    <w:abstractNumId w:val="14"/>
  </w:num>
  <w:num w:numId="3" w16cid:durableId="1916159381">
    <w:abstractNumId w:val="7"/>
  </w:num>
  <w:num w:numId="4" w16cid:durableId="169104010">
    <w:abstractNumId w:val="0"/>
  </w:num>
  <w:num w:numId="5" w16cid:durableId="1832990021">
    <w:abstractNumId w:val="5"/>
    <w:lvlOverride w:ilvl="0">
      <w:startOverride w:val="1"/>
    </w:lvlOverride>
  </w:num>
  <w:num w:numId="6" w16cid:durableId="1663659483">
    <w:abstractNumId w:val="5"/>
    <w:lvlOverride w:ilvl="0">
      <w:startOverride w:val="2"/>
    </w:lvlOverride>
  </w:num>
  <w:num w:numId="7" w16cid:durableId="1609655938">
    <w:abstractNumId w:val="5"/>
    <w:lvlOverride w:ilvl="0"/>
    <w:lvlOverride w:ilvl="1">
      <w:startOverride w:val="1"/>
    </w:lvlOverride>
  </w:num>
  <w:num w:numId="8" w16cid:durableId="2142266562">
    <w:abstractNumId w:val="5"/>
    <w:lvlOverride w:ilvl="0"/>
    <w:lvlOverride w:ilvl="1">
      <w:startOverride w:val="2"/>
    </w:lvlOverride>
  </w:num>
  <w:num w:numId="9" w16cid:durableId="178589643">
    <w:abstractNumId w:val="15"/>
  </w:num>
  <w:num w:numId="10" w16cid:durableId="1178734453">
    <w:abstractNumId w:val="3"/>
  </w:num>
  <w:num w:numId="11" w16cid:durableId="226649619">
    <w:abstractNumId w:val="3"/>
  </w:num>
  <w:num w:numId="12" w16cid:durableId="22288344">
    <w:abstractNumId w:val="8"/>
  </w:num>
  <w:num w:numId="13" w16cid:durableId="1395926678">
    <w:abstractNumId w:val="13"/>
  </w:num>
  <w:num w:numId="14" w16cid:durableId="893275251">
    <w:abstractNumId w:val="10"/>
  </w:num>
  <w:num w:numId="15" w16cid:durableId="218979460">
    <w:abstractNumId w:val="2"/>
  </w:num>
  <w:num w:numId="16" w16cid:durableId="556163283">
    <w:abstractNumId w:val="2"/>
  </w:num>
  <w:num w:numId="17" w16cid:durableId="1473865873">
    <w:abstractNumId w:val="2"/>
  </w:num>
  <w:num w:numId="18" w16cid:durableId="434323951">
    <w:abstractNumId w:val="2"/>
  </w:num>
  <w:num w:numId="19" w16cid:durableId="534315728">
    <w:abstractNumId w:val="2"/>
  </w:num>
  <w:num w:numId="20" w16cid:durableId="987367105">
    <w:abstractNumId w:val="2"/>
  </w:num>
  <w:num w:numId="21" w16cid:durableId="65416412">
    <w:abstractNumId w:val="2"/>
  </w:num>
  <w:num w:numId="22" w16cid:durableId="254674604">
    <w:abstractNumId w:val="12"/>
    <w:lvlOverride w:ilvl="0">
      <w:startOverride w:val="3"/>
    </w:lvlOverride>
  </w:num>
  <w:num w:numId="23" w16cid:durableId="473180662">
    <w:abstractNumId w:val="17"/>
  </w:num>
  <w:num w:numId="24" w16cid:durableId="256333730">
    <w:abstractNumId w:val="9"/>
    <w:lvlOverride w:ilvl="0">
      <w:startOverride w:val="4"/>
    </w:lvlOverride>
  </w:num>
  <w:num w:numId="25" w16cid:durableId="500856735">
    <w:abstractNumId w:val="6"/>
  </w:num>
  <w:num w:numId="26" w16cid:durableId="680819602">
    <w:abstractNumId w:val="11"/>
  </w:num>
  <w:num w:numId="27" w16cid:durableId="295260904">
    <w:abstractNumId w:val="4"/>
  </w:num>
  <w:num w:numId="28" w16cid:durableId="12379392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B4D"/>
    <w:rsid w:val="00013080"/>
    <w:rsid w:val="0001524D"/>
    <w:rsid w:val="00017CDD"/>
    <w:rsid w:val="0003631C"/>
    <w:rsid w:val="0005342D"/>
    <w:rsid w:val="00054C4A"/>
    <w:rsid w:val="00057732"/>
    <w:rsid w:val="00061BE0"/>
    <w:rsid w:val="00075DC6"/>
    <w:rsid w:val="00077365"/>
    <w:rsid w:val="00077BB8"/>
    <w:rsid w:val="00082403"/>
    <w:rsid w:val="000855E5"/>
    <w:rsid w:val="00097522"/>
    <w:rsid w:val="000A4A49"/>
    <w:rsid w:val="000A5126"/>
    <w:rsid w:val="000A57ED"/>
    <w:rsid w:val="000B4CD0"/>
    <w:rsid w:val="000C28F6"/>
    <w:rsid w:val="000C57BD"/>
    <w:rsid w:val="000F4C3A"/>
    <w:rsid w:val="000F6B11"/>
    <w:rsid w:val="000F70A8"/>
    <w:rsid w:val="00101C01"/>
    <w:rsid w:val="00103AC5"/>
    <w:rsid w:val="00107E28"/>
    <w:rsid w:val="00110B70"/>
    <w:rsid w:val="00121BD3"/>
    <w:rsid w:val="00124879"/>
    <w:rsid w:val="00125110"/>
    <w:rsid w:val="001407A3"/>
    <w:rsid w:val="001436B2"/>
    <w:rsid w:val="00146DD3"/>
    <w:rsid w:val="0015201B"/>
    <w:rsid w:val="00155378"/>
    <w:rsid w:val="0016137A"/>
    <w:rsid w:val="00163C03"/>
    <w:rsid w:val="00165196"/>
    <w:rsid w:val="00172255"/>
    <w:rsid w:val="00185AB3"/>
    <w:rsid w:val="001A07C5"/>
    <w:rsid w:val="001A1C3A"/>
    <w:rsid w:val="001A7BB0"/>
    <w:rsid w:val="001B1046"/>
    <w:rsid w:val="001B30C1"/>
    <w:rsid w:val="001B381B"/>
    <w:rsid w:val="001B3AA1"/>
    <w:rsid w:val="001B4B9E"/>
    <w:rsid w:val="001B518D"/>
    <w:rsid w:val="001C7243"/>
    <w:rsid w:val="001E1819"/>
    <w:rsid w:val="00205EEA"/>
    <w:rsid w:val="002119B4"/>
    <w:rsid w:val="00211F31"/>
    <w:rsid w:val="0022086A"/>
    <w:rsid w:val="002218DD"/>
    <w:rsid w:val="00226911"/>
    <w:rsid w:val="0025425A"/>
    <w:rsid w:val="00257625"/>
    <w:rsid w:val="00261DDB"/>
    <w:rsid w:val="00263583"/>
    <w:rsid w:val="00265291"/>
    <w:rsid w:val="00267CAA"/>
    <w:rsid w:val="00272AFC"/>
    <w:rsid w:val="00272F14"/>
    <w:rsid w:val="002744B4"/>
    <w:rsid w:val="00276CA9"/>
    <w:rsid w:val="002865A0"/>
    <w:rsid w:val="00290B1E"/>
    <w:rsid w:val="002B0CBD"/>
    <w:rsid w:val="002B7ECA"/>
    <w:rsid w:val="002D7D2E"/>
    <w:rsid w:val="002E3807"/>
    <w:rsid w:val="002F1850"/>
    <w:rsid w:val="0030153B"/>
    <w:rsid w:val="00316C21"/>
    <w:rsid w:val="00323E5E"/>
    <w:rsid w:val="00331377"/>
    <w:rsid w:val="00333313"/>
    <w:rsid w:val="00341545"/>
    <w:rsid w:val="003417DA"/>
    <w:rsid w:val="00341B11"/>
    <w:rsid w:val="0034452A"/>
    <w:rsid w:val="003467C1"/>
    <w:rsid w:val="00346A7E"/>
    <w:rsid w:val="00354965"/>
    <w:rsid w:val="00367798"/>
    <w:rsid w:val="003718A7"/>
    <w:rsid w:val="00372D38"/>
    <w:rsid w:val="00380B63"/>
    <w:rsid w:val="00382442"/>
    <w:rsid w:val="00383B86"/>
    <w:rsid w:val="00385839"/>
    <w:rsid w:val="003940D7"/>
    <w:rsid w:val="003A1702"/>
    <w:rsid w:val="003A3D86"/>
    <w:rsid w:val="003A66F1"/>
    <w:rsid w:val="003A70A7"/>
    <w:rsid w:val="003C024B"/>
    <w:rsid w:val="003C05DF"/>
    <w:rsid w:val="003D190D"/>
    <w:rsid w:val="003E6305"/>
    <w:rsid w:val="003F21F6"/>
    <w:rsid w:val="003F4CED"/>
    <w:rsid w:val="003F4ED6"/>
    <w:rsid w:val="003F59D1"/>
    <w:rsid w:val="00400251"/>
    <w:rsid w:val="00400D6F"/>
    <w:rsid w:val="00404B44"/>
    <w:rsid w:val="00407A1F"/>
    <w:rsid w:val="00412B05"/>
    <w:rsid w:val="004312DF"/>
    <w:rsid w:val="00437E2B"/>
    <w:rsid w:val="004473B6"/>
    <w:rsid w:val="00453929"/>
    <w:rsid w:val="004551E0"/>
    <w:rsid w:val="00455B08"/>
    <w:rsid w:val="00460EEE"/>
    <w:rsid w:val="00463C3E"/>
    <w:rsid w:val="00464B4D"/>
    <w:rsid w:val="00465E61"/>
    <w:rsid w:val="00480D70"/>
    <w:rsid w:val="00482024"/>
    <w:rsid w:val="004B172B"/>
    <w:rsid w:val="004C3313"/>
    <w:rsid w:val="004E188C"/>
    <w:rsid w:val="004E7EE7"/>
    <w:rsid w:val="004F00D3"/>
    <w:rsid w:val="005023D3"/>
    <w:rsid w:val="00504536"/>
    <w:rsid w:val="005100E3"/>
    <w:rsid w:val="00512D56"/>
    <w:rsid w:val="005161AF"/>
    <w:rsid w:val="00520D40"/>
    <w:rsid w:val="00523D61"/>
    <w:rsid w:val="00526421"/>
    <w:rsid w:val="00530C9B"/>
    <w:rsid w:val="0053373B"/>
    <w:rsid w:val="00540FD7"/>
    <w:rsid w:val="00544D74"/>
    <w:rsid w:val="00545AC1"/>
    <w:rsid w:val="00563218"/>
    <w:rsid w:val="005634C1"/>
    <w:rsid w:val="00571DAD"/>
    <w:rsid w:val="00572561"/>
    <w:rsid w:val="0058214D"/>
    <w:rsid w:val="00592744"/>
    <w:rsid w:val="00597320"/>
    <w:rsid w:val="005A48E3"/>
    <w:rsid w:val="005A4E8C"/>
    <w:rsid w:val="005B3DF5"/>
    <w:rsid w:val="005C24FC"/>
    <w:rsid w:val="005D0BE0"/>
    <w:rsid w:val="005D1995"/>
    <w:rsid w:val="005E13F3"/>
    <w:rsid w:val="005E290A"/>
    <w:rsid w:val="005F277D"/>
    <w:rsid w:val="005F4FA9"/>
    <w:rsid w:val="005F5139"/>
    <w:rsid w:val="005F5670"/>
    <w:rsid w:val="00601C09"/>
    <w:rsid w:val="00604746"/>
    <w:rsid w:val="00605EF6"/>
    <w:rsid w:val="00606CFB"/>
    <w:rsid w:val="00612C30"/>
    <w:rsid w:val="00613040"/>
    <w:rsid w:val="00621AC7"/>
    <w:rsid w:val="00634201"/>
    <w:rsid w:val="0063597E"/>
    <w:rsid w:val="006361EE"/>
    <w:rsid w:val="00636934"/>
    <w:rsid w:val="00641394"/>
    <w:rsid w:val="00657776"/>
    <w:rsid w:val="006617D2"/>
    <w:rsid w:val="006622D9"/>
    <w:rsid w:val="00665534"/>
    <w:rsid w:val="0066648A"/>
    <w:rsid w:val="00666F5C"/>
    <w:rsid w:val="00674B8E"/>
    <w:rsid w:val="00677F5D"/>
    <w:rsid w:val="00683293"/>
    <w:rsid w:val="0068387D"/>
    <w:rsid w:val="00694B38"/>
    <w:rsid w:val="006A1DC2"/>
    <w:rsid w:val="006A5E7C"/>
    <w:rsid w:val="006C23AC"/>
    <w:rsid w:val="006C560D"/>
    <w:rsid w:val="006D3925"/>
    <w:rsid w:val="006D3FC7"/>
    <w:rsid w:val="006D4E47"/>
    <w:rsid w:val="006E0459"/>
    <w:rsid w:val="006E548E"/>
    <w:rsid w:val="006F0E12"/>
    <w:rsid w:val="006F13BB"/>
    <w:rsid w:val="006F7B75"/>
    <w:rsid w:val="006F7BCA"/>
    <w:rsid w:val="00701C78"/>
    <w:rsid w:val="00713D27"/>
    <w:rsid w:val="00720E4B"/>
    <w:rsid w:val="007249AC"/>
    <w:rsid w:val="00727272"/>
    <w:rsid w:val="00743987"/>
    <w:rsid w:val="00782149"/>
    <w:rsid w:val="0078342E"/>
    <w:rsid w:val="00785056"/>
    <w:rsid w:val="007A26D4"/>
    <w:rsid w:val="007B50AE"/>
    <w:rsid w:val="007D1D2A"/>
    <w:rsid w:val="007D46C9"/>
    <w:rsid w:val="007D4FA4"/>
    <w:rsid w:val="007E1EFF"/>
    <w:rsid w:val="007E4342"/>
    <w:rsid w:val="007E4C12"/>
    <w:rsid w:val="00806604"/>
    <w:rsid w:val="00813317"/>
    <w:rsid w:val="00817EEB"/>
    <w:rsid w:val="00822511"/>
    <w:rsid w:val="00822CC1"/>
    <w:rsid w:val="00822E75"/>
    <w:rsid w:val="0082568A"/>
    <w:rsid w:val="008460B1"/>
    <w:rsid w:val="00850E19"/>
    <w:rsid w:val="0087001A"/>
    <w:rsid w:val="008728FB"/>
    <w:rsid w:val="00885FEB"/>
    <w:rsid w:val="00892956"/>
    <w:rsid w:val="00893DFB"/>
    <w:rsid w:val="00896EF6"/>
    <w:rsid w:val="008A55E4"/>
    <w:rsid w:val="008A696E"/>
    <w:rsid w:val="008B43DB"/>
    <w:rsid w:val="008C3A9E"/>
    <w:rsid w:val="008C6358"/>
    <w:rsid w:val="008D1230"/>
    <w:rsid w:val="008E2772"/>
    <w:rsid w:val="008F2618"/>
    <w:rsid w:val="00911B0D"/>
    <w:rsid w:val="00917714"/>
    <w:rsid w:val="0092072A"/>
    <w:rsid w:val="00925C40"/>
    <w:rsid w:val="00925EC0"/>
    <w:rsid w:val="00925F79"/>
    <w:rsid w:val="009304DE"/>
    <w:rsid w:val="0093389A"/>
    <w:rsid w:val="00950586"/>
    <w:rsid w:val="0096244B"/>
    <w:rsid w:val="00965DCB"/>
    <w:rsid w:val="009662D4"/>
    <w:rsid w:val="00977492"/>
    <w:rsid w:val="00982C32"/>
    <w:rsid w:val="00984825"/>
    <w:rsid w:val="00986704"/>
    <w:rsid w:val="00986F1B"/>
    <w:rsid w:val="00991CF3"/>
    <w:rsid w:val="009926B8"/>
    <w:rsid w:val="009939A6"/>
    <w:rsid w:val="009A31BD"/>
    <w:rsid w:val="009A7287"/>
    <w:rsid w:val="009B557B"/>
    <w:rsid w:val="009C01FD"/>
    <w:rsid w:val="009D2DC1"/>
    <w:rsid w:val="009D3A49"/>
    <w:rsid w:val="009D3FDD"/>
    <w:rsid w:val="009E3100"/>
    <w:rsid w:val="009E69B7"/>
    <w:rsid w:val="009F63A4"/>
    <w:rsid w:val="009F78DF"/>
    <w:rsid w:val="00A0659E"/>
    <w:rsid w:val="00A12CB9"/>
    <w:rsid w:val="00A22ADE"/>
    <w:rsid w:val="00A25E3C"/>
    <w:rsid w:val="00A36574"/>
    <w:rsid w:val="00A41B0D"/>
    <w:rsid w:val="00A41BB1"/>
    <w:rsid w:val="00A63A22"/>
    <w:rsid w:val="00A66E3C"/>
    <w:rsid w:val="00A74F28"/>
    <w:rsid w:val="00A82E6A"/>
    <w:rsid w:val="00A919A1"/>
    <w:rsid w:val="00A94145"/>
    <w:rsid w:val="00AA1581"/>
    <w:rsid w:val="00AA1723"/>
    <w:rsid w:val="00AA2656"/>
    <w:rsid w:val="00AA3659"/>
    <w:rsid w:val="00AA5EBC"/>
    <w:rsid w:val="00AB28BC"/>
    <w:rsid w:val="00AB45B2"/>
    <w:rsid w:val="00AC0BCA"/>
    <w:rsid w:val="00AD2381"/>
    <w:rsid w:val="00AD2CF1"/>
    <w:rsid w:val="00AF7D3D"/>
    <w:rsid w:val="00B0547F"/>
    <w:rsid w:val="00B262D3"/>
    <w:rsid w:val="00B45CE9"/>
    <w:rsid w:val="00B471EF"/>
    <w:rsid w:val="00B649CF"/>
    <w:rsid w:val="00B7378E"/>
    <w:rsid w:val="00B76FA0"/>
    <w:rsid w:val="00B77484"/>
    <w:rsid w:val="00B945F7"/>
    <w:rsid w:val="00B9586E"/>
    <w:rsid w:val="00B974D6"/>
    <w:rsid w:val="00BA2B71"/>
    <w:rsid w:val="00BA62F0"/>
    <w:rsid w:val="00BB0B20"/>
    <w:rsid w:val="00BB483C"/>
    <w:rsid w:val="00BC3E41"/>
    <w:rsid w:val="00BD2109"/>
    <w:rsid w:val="00BD40F6"/>
    <w:rsid w:val="00BD6BAB"/>
    <w:rsid w:val="00BE529C"/>
    <w:rsid w:val="00C00DA3"/>
    <w:rsid w:val="00C0277D"/>
    <w:rsid w:val="00C11FB4"/>
    <w:rsid w:val="00C26289"/>
    <w:rsid w:val="00C270CF"/>
    <w:rsid w:val="00C27A1C"/>
    <w:rsid w:val="00C3467C"/>
    <w:rsid w:val="00C46272"/>
    <w:rsid w:val="00C55037"/>
    <w:rsid w:val="00C661AD"/>
    <w:rsid w:val="00C6661C"/>
    <w:rsid w:val="00C708F5"/>
    <w:rsid w:val="00C7540D"/>
    <w:rsid w:val="00C87081"/>
    <w:rsid w:val="00C914FE"/>
    <w:rsid w:val="00C9575D"/>
    <w:rsid w:val="00CA0649"/>
    <w:rsid w:val="00CA36FD"/>
    <w:rsid w:val="00CA549D"/>
    <w:rsid w:val="00CB0BA0"/>
    <w:rsid w:val="00CB5337"/>
    <w:rsid w:val="00CC083C"/>
    <w:rsid w:val="00CD1D6E"/>
    <w:rsid w:val="00CD2784"/>
    <w:rsid w:val="00CD2C18"/>
    <w:rsid w:val="00CE3F81"/>
    <w:rsid w:val="00D01E74"/>
    <w:rsid w:val="00D02519"/>
    <w:rsid w:val="00D2506D"/>
    <w:rsid w:val="00D35275"/>
    <w:rsid w:val="00D35D58"/>
    <w:rsid w:val="00D36034"/>
    <w:rsid w:val="00D363C9"/>
    <w:rsid w:val="00D42574"/>
    <w:rsid w:val="00D45BD1"/>
    <w:rsid w:val="00D47B66"/>
    <w:rsid w:val="00D51DE4"/>
    <w:rsid w:val="00D5242F"/>
    <w:rsid w:val="00D55367"/>
    <w:rsid w:val="00D55DF4"/>
    <w:rsid w:val="00D65796"/>
    <w:rsid w:val="00D76E15"/>
    <w:rsid w:val="00D86700"/>
    <w:rsid w:val="00D9361A"/>
    <w:rsid w:val="00D95FCB"/>
    <w:rsid w:val="00D97EB8"/>
    <w:rsid w:val="00DA2749"/>
    <w:rsid w:val="00DA5570"/>
    <w:rsid w:val="00DB4127"/>
    <w:rsid w:val="00DB4850"/>
    <w:rsid w:val="00DB731E"/>
    <w:rsid w:val="00DC4B58"/>
    <w:rsid w:val="00DC585A"/>
    <w:rsid w:val="00DE1D2E"/>
    <w:rsid w:val="00DF049B"/>
    <w:rsid w:val="00DF6E85"/>
    <w:rsid w:val="00E02805"/>
    <w:rsid w:val="00E06BF9"/>
    <w:rsid w:val="00E10671"/>
    <w:rsid w:val="00E228B0"/>
    <w:rsid w:val="00E252C3"/>
    <w:rsid w:val="00E25976"/>
    <w:rsid w:val="00E45757"/>
    <w:rsid w:val="00E50AB4"/>
    <w:rsid w:val="00E51474"/>
    <w:rsid w:val="00E51BE8"/>
    <w:rsid w:val="00E57271"/>
    <w:rsid w:val="00E60D3D"/>
    <w:rsid w:val="00E658C0"/>
    <w:rsid w:val="00E7208F"/>
    <w:rsid w:val="00E73684"/>
    <w:rsid w:val="00E76175"/>
    <w:rsid w:val="00E80096"/>
    <w:rsid w:val="00E80F9C"/>
    <w:rsid w:val="00E911AB"/>
    <w:rsid w:val="00EA0E6D"/>
    <w:rsid w:val="00EA2D3E"/>
    <w:rsid w:val="00EA443B"/>
    <w:rsid w:val="00EA5D50"/>
    <w:rsid w:val="00EA6759"/>
    <w:rsid w:val="00EA6D07"/>
    <w:rsid w:val="00EB1E2B"/>
    <w:rsid w:val="00EB2079"/>
    <w:rsid w:val="00EB2907"/>
    <w:rsid w:val="00EB7064"/>
    <w:rsid w:val="00EB73F3"/>
    <w:rsid w:val="00EC0C54"/>
    <w:rsid w:val="00EC0CF8"/>
    <w:rsid w:val="00EC52C5"/>
    <w:rsid w:val="00ED0875"/>
    <w:rsid w:val="00ED7900"/>
    <w:rsid w:val="00EE6AC7"/>
    <w:rsid w:val="00EE73DB"/>
    <w:rsid w:val="00EE7E09"/>
    <w:rsid w:val="00EF1F34"/>
    <w:rsid w:val="00EF57DE"/>
    <w:rsid w:val="00F01EAC"/>
    <w:rsid w:val="00F02E47"/>
    <w:rsid w:val="00F122F5"/>
    <w:rsid w:val="00F14BF6"/>
    <w:rsid w:val="00F26364"/>
    <w:rsid w:val="00F36CD8"/>
    <w:rsid w:val="00F400EF"/>
    <w:rsid w:val="00F51D1A"/>
    <w:rsid w:val="00F524A2"/>
    <w:rsid w:val="00F532E4"/>
    <w:rsid w:val="00F62D97"/>
    <w:rsid w:val="00F65349"/>
    <w:rsid w:val="00F65AA9"/>
    <w:rsid w:val="00F67260"/>
    <w:rsid w:val="00F709F9"/>
    <w:rsid w:val="00F7704A"/>
    <w:rsid w:val="00F838EC"/>
    <w:rsid w:val="00F9027D"/>
    <w:rsid w:val="00F91744"/>
    <w:rsid w:val="00F9194A"/>
    <w:rsid w:val="00FA0DD2"/>
    <w:rsid w:val="00FA7BBA"/>
    <w:rsid w:val="00FB2499"/>
    <w:rsid w:val="00FB4040"/>
    <w:rsid w:val="00FE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3F6448"/>
  <w15:docId w15:val="{3A4D6A08-3B12-4507-96D9-12888258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B4D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61BE0"/>
    <w:pPr>
      <w:keepNext/>
      <w:keepLines/>
      <w:spacing w:before="240"/>
      <w:outlineLvl w:val="0"/>
    </w:pPr>
    <w:rPr>
      <w:rFonts w:ascii="Cambria" w:eastAsia="Calibri" w:hAnsi="Cambria" w:cs="Cambria"/>
      <w:color w:val="365F91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61BE0"/>
    <w:rPr>
      <w:rFonts w:ascii="Cambria" w:hAnsi="Cambria" w:cs="Cambria"/>
      <w:color w:val="365F91"/>
      <w:sz w:val="32"/>
      <w:szCs w:val="32"/>
      <w:lang w:eastAsia="ru-RU"/>
    </w:rPr>
  </w:style>
  <w:style w:type="character" w:customStyle="1" w:styleId="m-2736829842546819685xfmc1">
    <w:name w:val="m_-2736829842546819685xfmc1"/>
    <w:basedOn w:val="a0"/>
    <w:uiPriority w:val="99"/>
    <w:rsid w:val="008728FB"/>
  </w:style>
  <w:style w:type="paragraph" w:styleId="a3">
    <w:name w:val="List Paragraph"/>
    <w:basedOn w:val="a"/>
    <w:uiPriority w:val="99"/>
    <w:qFormat/>
    <w:rsid w:val="008728FB"/>
    <w:pPr>
      <w:ind w:left="720"/>
    </w:pPr>
  </w:style>
  <w:style w:type="paragraph" w:customStyle="1" w:styleId="11">
    <w:name w:val="Абзац списка1"/>
    <w:basedOn w:val="a"/>
    <w:next w:val="a"/>
    <w:uiPriority w:val="99"/>
    <w:rsid w:val="00601C0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F709F9"/>
    <w:rPr>
      <w:rFonts w:ascii="Tahoma" w:eastAsia="Calibri" w:hAnsi="Tahoma" w:cs="Tahoma"/>
      <w:sz w:val="16"/>
      <w:szCs w:val="16"/>
      <w:lang w:val="en-US"/>
    </w:rPr>
  </w:style>
  <w:style w:type="character" w:customStyle="1" w:styleId="a5">
    <w:name w:val="Текст у виносці Знак"/>
    <w:link w:val="a4"/>
    <w:uiPriority w:val="99"/>
    <w:semiHidden/>
    <w:locked/>
    <w:rsid w:val="00F709F9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rsid w:val="00E80096"/>
    <w:pPr>
      <w:spacing w:before="100" w:beforeAutospacing="1" w:after="100" w:afterAutospacing="1"/>
    </w:pPr>
    <w:rPr>
      <w:lang w:eastAsia="uk-UA"/>
    </w:rPr>
  </w:style>
  <w:style w:type="character" w:styleId="a7">
    <w:name w:val="Emphasis"/>
    <w:uiPriority w:val="99"/>
    <w:qFormat/>
    <w:rsid w:val="00E80096"/>
    <w:rPr>
      <w:i/>
      <w:iCs/>
    </w:rPr>
  </w:style>
  <w:style w:type="character" w:customStyle="1" w:styleId="rvts9">
    <w:name w:val="rvts9"/>
    <w:basedOn w:val="a0"/>
    <w:uiPriority w:val="99"/>
    <w:rsid w:val="00103AC5"/>
  </w:style>
  <w:style w:type="paragraph" w:customStyle="1" w:styleId="rvps1783">
    <w:name w:val="rvps1783"/>
    <w:basedOn w:val="a"/>
    <w:uiPriority w:val="99"/>
    <w:rsid w:val="00103AC5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uiPriority w:val="99"/>
    <w:rsid w:val="005D0BE0"/>
  </w:style>
  <w:style w:type="character" w:customStyle="1" w:styleId="rvts8">
    <w:name w:val="rvts8"/>
    <w:basedOn w:val="a0"/>
    <w:uiPriority w:val="99"/>
    <w:rsid w:val="005D0BE0"/>
  </w:style>
  <w:style w:type="character" w:customStyle="1" w:styleId="rvts20">
    <w:name w:val="rvts20"/>
    <w:basedOn w:val="a0"/>
    <w:uiPriority w:val="99"/>
    <w:rsid w:val="005D0BE0"/>
  </w:style>
  <w:style w:type="paragraph" w:customStyle="1" w:styleId="rvps213">
    <w:name w:val="rvps213"/>
    <w:basedOn w:val="a"/>
    <w:uiPriority w:val="99"/>
    <w:rsid w:val="005D0BE0"/>
    <w:pPr>
      <w:spacing w:before="100" w:beforeAutospacing="1" w:after="100" w:afterAutospacing="1"/>
    </w:pPr>
    <w:rPr>
      <w:lang w:eastAsia="uk-UA"/>
    </w:rPr>
  </w:style>
  <w:style w:type="character" w:customStyle="1" w:styleId="rvts16">
    <w:name w:val="rvts16"/>
    <w:basedOn w:val="a0"/>
    <w:uiPriority w:val="99"/>
    <w:rsid w:val="005D0BE0"/>
  </w:style>
  <w:style w:type="paragraph" w:customStyle="1" w:styleId="rvps214">
    <w:name w:val="rvps214"/>
    <w:basedOn w:val="a"/>
    <w:uiPriority w:val="99"/>
    <w:rsid w:val="005D0BE0"/>
    <w:pPr>
      <w:spacing w:before="100" w:beforeAutospacing="1" w:after="100" w:afterAutospacing="1"/>
    </w:pPr>
    <w:rPr>
      <w:lang w:eastAsia="uk-UA"/>
    </w:rPr>
  </w:style>
  <w:style w:type="paragraph" w:styleId="a8">
    <w:name w:val="header"/>
    <w:basedOn w:val="a"/>
    <w:link w:val="a9"/>
    <w:uiPriority w:val="99"/>
    <w:rsid w:val="00C914FE"/>
    <w:pPr>
      <w:tabs>
        <w:tab w:val="center" w:pos="4819"/>
        <w:tab w:val="right" w:pos="9639"/>
      </w:tabs>
    </w:pPr>
    <w:rPr>
      <w:rFonts w:eastAsia="Calibri"/>
      <w:lang w:val="en-US"/>
    </w:rPr>
  </w:style>
  <w:style w:type="character" w:customStyle="1" w:styleId="a9">
    <w:name w:val="Верхній колонтитул Знак"/>
    <w:link w:val="a8"/>
    <w:uiPriority w:val="99"/>
    <w:locked/>
    <w:rsid w:val="00C914FE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14FE"/>
    <w:pPr>
      <w:tabs>
        <w:tab w:val="center" w:pos="4819"/>
        <w:tab w:val="right" w:pos="9639"/>
      </w:tabs>
    </w:pPr>
    <w:rPr>
      <w:rFonts w:eastAsia="Calibri"/>
      <w:lang w:val="en-US"/>
    </w:rPr>
  </w:style>
  <w:style w:type="character" w:customStyle="1" w:styleId="ab">
    <w:name w:val="Нижній колонтитул Знак"/>
    <w:link w:val="aa"/>
    <w:uiPriority w:val="99"/>
    <w:locked/>
    <w:rsid w:val="00C914FE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4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1529</Words>
  <Characters>873</Characters>
  <Application>Microsoft Office Word</Application>
  <DocSecurity>0</DocSecurity>
  <Lines>7</Lines>
  <Paragraphs>4</Paragraphs>
  <ScaleCrop>false</ScaleCrop>
  <Company>by adguard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</dc:creator>
  <cp:keywords/>
  <dc:description/>
  <cp:lastModifiedBy>Admin</cp:lastModifiedBy>
  <cp:revision>12</cp:revision>
  <cp:lastPrinted>2026-09-21T11:53:00Z</cp:lastPrinted>
  <dcterms:created xsi:type="dcterms:W3CDTF">2025-06-12T10:30:00Z</dcterms:created>
  <dcterms:modified xsi:type="dcterms:W3CDTF">2026-10-05T07:41:00Z</dcterms:modified>
</cp:coreProperties>
</file>